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A" w:rsidRPr="00263768" w:rsidRDefault="004C2D12" w:rsidP="004C2D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Внеклассное мероприятие </w:t>
      </w:r>
      <w:r w:rsidR="00E74F9A" w:rsidRPr="00263768">
        <w:rPr>
          <w:rFonts w:ascii="Times New Roman" w:hAnsi="Times New Roman"/>
          <w:b/>
          <w:sz w:val="28"/>
          <w:szCs w:val="28"/>
        </w:rPr>
        <w:t>«Здоровое питание»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C2D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26376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4F9A" w:rsidRPr="00263768" w:rsidRDefault="00E74F9A" w:rsidP="00E74F9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Мы есть то, что мы едим</w:t>
      </w:r>
    </w:p>
    <w:p w:rsidR="00E74F9A" w:rsidRPr="00263768" w:rsidRDefault="00E74F9A" w:rsidP="00E74F9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(Ли Бо).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rPr>
          <w:rFonts w:ascii="Times New Roman" w:hAnsi="Times New Roman"/>
          <w:b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E74F9A" w:rsidRPr="00263768" w:rsidRDefault="00E74F9A" w:rsidP="00E74F9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углубить представление детей о  рациональном питании.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rPr>
          <w:rFonts w:ascii="Times New Roman" w:hAnsi="Times New Roman"/>
          <w:b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>Задачи:</w:t>
      </w:r>
    </w:p>
    <w:p w:rsidR="00E74F9A" w:rsidRPr="00263768" w:rsidRDefault="00E74F9A" w:rsidP="00E74F9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1).научить выбирать учащихся продукты, полезные для здоровья;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      2).познакомить учащихся с вредными для человека продуктами;</w:t>
      </w:r>
    </w:p>
    <w:p w:rsidR="00E74F9A" w:rsidRPr="00263768" w:rsidRDefault="00E74F9A" w:rsidP="00E74F9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3).познакомить с культурой питания: правила поведения  перед, во время и после еды и режим питания;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       4).научить составлять меню на день.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>Оборудование:</w:t>
      </w:r>
      <w:r w:rsidRPr="00263768">
        <w:rPr>
          <w:rFonts w:ascii="Times New Roman" w:hAnsi="Times New Roman"/>
          <w:sz w:val="28"/>
          <w:szCs w:val="28"/>
        </w:rPr>
        <w:t xml:space="preserve">  </w:t>
      </w:r>
      <w:r w:rsidR="004C2D12">
        <w:rPr>
          <w:rFonts w:ascii="Times New Roman" w:hAnsi="Times New Roman"/>
          <w:sz w:val="28"/>
          <w:szCs w:val="28"/>
        </w:rPr>
        <w:t xml:space="preserve"> вопросы </w:t>
      </w:r>
      <w:r w:rsidRPr="00263768">
        <w:rPr>
          <w:rFonts w:ascii="Times New Roman" w:hAnsi="Times New Roman"/>
          <w:sz w:val="28"/>
          <w:szCs w:val="28"/>
        </w:rPr>
        <w:t xml:space="preserve"> анкетирования,  карточки с пословицами, карточки с пищевыми добавками Е, карточки с таблицами продуктов питания,  этикетки некоторых продуктов.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E74F9A" w:rsidRPr="00263768" w:rsidRDefault="00E74F9A" w:rsidP="00E74F9A">
      <w:pPr>
        <w:pStyle w:val="a3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>1.Организационный момент</w:t>
      </w:r>
      <w:r w:rsidRPr="00263768">
        <w:rPr>
          <w:rFonts w:ascii="Times New Roman" w:hAnsi="Times New Roman"/>
          <w:sz w:val="28"/>
          <w:szCs w:val="28"/>
        </w:rPr>
        <w:t>.</w:t>
      </w:r>
    </w:p>
    <w:p w:rsidR="00E74F9A" w:rsidRPr="00263768" w:rsidRDefault="004C2D12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В.- </w:t>
      </w:r>
      <w:r w:rsidR="00E74F9A" w:rsidRPr="00263768">
        <w:rPr>
          <w:rFonts w:ascii="Times New Roman" w:hAnsi="Times New Roman"/>
          <w:sz w:val="28"/>
          <w:szCs w:val="28"/>
        </w:rPr>
        <w:t xml:space="preserve"> Сегодня мы с вами поговорим о еде и здоровье, о том, как нужно правильно питаться и что есть на завтрак, обед, ужин и многие другие вопросы, которые касаются нашего с вами здоровья и непосредственно еды, которую мы потребляем.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Обратите внимание на эпиграф, записанный на доске. Каким образом он может быть связан с нашей сегодняшней темой? Прокомментируйте его, пожалуйста.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(Учащиеся комментируют).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Сейчас каждому из вас я раздам крылатые выражения, фразы, пословицы. Ваше задание состоит в том, что объяснить смысл полученной вами пословицы.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1.Обжора роет себе могилу зубами (английская пословица).</w:t>
      </w:r>
    </w:p>
    <w:p w:rsidR="007452DD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      2.Как подумаешь, что мы</w:t>
      </w:r>
      <w:r w:rsidR="007452DD" w:rsidRPr="00263768">
        <w:rPr>
          <w:rFonts w:ascii="Times New Roman" w:hAnsi="Times New Roman"/>
          <w:sz w:val="28"/>
          <w:szCs w:val="28"/>
        </w:rPr>
        <w:t xml:space="preserve"> едим, удивишься, какие мы всеяд</w:t>
      </w:r>
      <w:r w:rsidRPr="00263768">
        <w:rPr>
          <w:rFonts w:ascii="Times New Roman" w:hAnsi="Times New Roman"/>
          <w:sz w:val="28"/>
          <w:szCs w:val="28"/>
        </w:rPr>
        <w:t xml:space="preserve">ные 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      3.Человек есть то, что он ест, а личность есть то, что его питает </w:t>
      </w:r>
      <w:r w:rsidR="007452DD" w:rsidRPr="00263768">
        <w:rPr>
          <w:rFonts w:ascii="Times New Roman" w:hAnsi="Times New Roman"/>
          <w:sz w:val="28"/>
          <w:szCs w:val="28"/>
        </w:rPr>
        <w:t>.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      4.Щи да каша – пища наша (русская народная пословица).</w:t>
      </w:r>
    </w:p>
    <w:p w:rsidR="00E74F9A" w:rsidRPr="00263768" w:rsidRDefault="00E74F9A" w:rsidP="00E74F9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5.Переедание приводит к болезни, так показывает практика (Гиппократ).</w:t>
      </w:r>
    </w:p>
    <w:p w:rsidR="00E74F9A" w:rsidRPr="00263768" w:rsidRDefault="00E74F9A" w:rsidP="00E74F9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6.Аппетит приходит во время еды (Франсуа Рабле).</w:t>
      </w:r>
    </w:p>
    <w:p w:rsidR="00E74F9A" w:rsidRPr="00263768" w:rsidRDefault="00E74F9A" w:rsidP="00E74F9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7.Я подаю вам горькие пилюли в сладкой оболочке. Пилюли безвредны, весь яд в сладости (Станислав Ежи Лец).</w:t>
      </w:r>
    </w:p>
    <w:p w:rsidR="00E74F9A" w:rsidRPr="00263768" w:rsidRDefault="00E74F9A" w:rsidP="00E74F9A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8.С тех пор как люди научились варить пищу, они едят вдвое больше, чем требует природа (Бенджамин Франклин).</w:t>
      </w:r>
    </w:p>
    <w:p w:rsidR="00E74F9A" w:rsidRPr="00263768" w:rsidRDefault="00E74F9A" w:rsidP="00E74F9A">
      <w:pPr>
        <w:pStyle w:val="a3"/>
        <w:ind w:left="284" w:firstLine="142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9.Мы живем не для того, чтобы есть, а для того, чтобы жить (Сократ).</w:t>
      </w:r>
    </w:p>
    <w:p w:rsidR="00E74F9A" w:rsidRPr="00263768" w:rsidRDefault="00E74F9A" w:rsidP="00E74F9A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4F9A" w:rsidRPr="00263768" w:rsidRDefault="00E74F9A" w:rsidP="00E74F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(Каждый из учащихся объясняет смысл полученной им пословицы или афоризма).</w:t>
      </w:r>
    </w:p>
    <w:p w:rsidR="00E74F9A" w:rsidRPr="00263768" w:rsidRDefault="00E74F9A" w:rsidP="00E74F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4F9A" w:rsidRPr="00263768" w:rsidRDefault="004C2D12" w:rsidP="004C2D12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E74F9A" w:rsidRPr="0026376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="00E74F9A" w:rsidRPr="0026376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 у вас прове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ду анкету о здоровом питании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1.Часто ли соблюдаете режим питания, то есть едите в одно и то же время?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2.Разноообразен ли рацион вашего питания, или же каждый день одно и то же?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3.Много ли сладкого / жирного / острого / копченого вы едите?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4.Как часто вы покупаете сухарики, чипсы, газировку?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5.Часто ли едите фрукты и овощи?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6.Завтракаете каждое утро?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7.Что едите на завтрак?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Как часто  вы едите всухомятку?</w:t>
      </w:r>
    </w:p>
    <w:p w:rsidR="00E74F9A" w:rsidRPr="00263768" w:rsidRDefault="00E74F9A" w:rsidP="00E74F9A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4F9A" w:rsidRPr="004C2D12" w:rsidRDefault="00E74F9A" w:rsidP="004C2D12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Беседа</w:t>
      </w:r>
    </w:p>
    <w:p w:rsidR="00E74F9A" w:rsidRPr="00263768" w:rsidRDefault="004C2D12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4F9A" w:rsidRPr="00263768">
        <w:rPr>
          <w:rFonts w:ascii="Times New Roman" w:hAnsi="Times New Roman"/>
          <w:sz w:val="28"/>
          <w:szCs w:val="28"/>
        </w:rPr>
        <w:t>.: Итак, какая же пища нам нужна? Как соблюдать режим питания? Что лучше есть на завтрак, обед, ужин? Какие продукты полезны? А какие нет? Что происходит с пищей во время попадания ее в организм? К чему может привести неправильное питание?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На все эти вопросы мы сейчас постараемся с вами ответить.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Вы уже поняли, что от того, что и как мы едим, зависит наше здоровье, настроение, самочувствие. Правильное или рациональное питание – это важнейшее условие здорового образа жизни. Неправильное же питание (употребление вредных продуктов, нарушение режима питания, еду всухомятку и т.п.) приводит к развитию ряда заболеваний, например гастрит, язва желудка, ожирение, сахарный д</w:t>
      </w:r>
      <w:r w:rsidR="007452DD" w:rsidRPr="00263768">
        <w:rPr>
          <w:rFonts w:ascii="Times New Roman" w:hAnsi="Times New Roman"/>
          <w:sz w:val="28"/>
          <w:szCs w:val="28"/>
        </w:rPr>
        <w:t xml:space="preserve">иабет </w:t>
      </w:r>
      <w:r w:rsidRPr="00263768">
        <w:rPr>
          <w:rFonts w:ascii="Times New Roman" w:hAnsi="Times New Roman"/>
          <w:sz w:val="28"/>
          <w:szCs w:val="28"/>
        </w:rPr>
        <w:t>и множество других заболеваний.</w:t>
      </w:r>
    </w:p>
    <w:p w:rsidR="00E74F9A" w:rsidRPr="004C2D12" w:rsidRDefault="00E74F9A" w:rsidP="004C2D12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12">
        <w:rPr>
          <w:rFonts w:ascii="Times New Roman" w:hAnsi="Times New Roman"/>
          <w:b/>
          <w:i/>
          <w:sz w:val="28"/>
          <w:szCs w:val="28"/>
          <w:u w:val="single"/>
        </w:rPr>
        <w:t>А) Полезные и вредные продукты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Давайте с вами для начала поговорим </w:t>
      </w:r>
      <w:r w:rsidRPr="00263768">
        <w:rPr>
          <w:rFonts w:ascii="Times New Roman" w:hAnsi="Times New Roman"/>
          <w:b/>
          <w:i/>
          <w:sz w:val="28"/>
          <w:szCs w:val="28"/>
        </w:rPr>
        <w:t>о полезности и вредности</w:t>
      </w:r>
      <w:r w:rsidRPr="00263768">
        <w:rPr>
          <w:rFonts w:ascii="Times New Roman" w:hAnsi="Times New Roman"/>
          <w:sz w:val="28"/>
          <w:szCs w:val="28"/>
        </w:rPr>
        <w:t xml:space="preserve"> продуктов.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Все продукты питания делятся на три большие группы: углеводы, белки и жиры. Например углеводы и жиры дают человеку энергии, чтобы двигаться, думать и не уставать. Белки же помогают строить организм, делать его более сильным. Кроме того, продукты питания содержат витамины и минеральные вещества, которые помогают организму расти и развиваться. В меню школьника обязательно должны входить продукты питания, содержащие не только белки, углеводы, жиры, но и незаменимые аминокислоты, витамины, минералы и микроэлементы.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Какие же продукты, как вы думаете, относятся к </w:t>
      </w:r>
      <w:r w:rsidRPr="00263768">
        <w:rPr>
          <w:rFonts w:ascii="Times New Roman" w:hAnsi="Times New Roman"/>
          <w:b/>
          <w:i/>
          <w:sz w:val="28"/>
          <w:szCs w:val="28"/>
        </w:rPr>
        <w:t>полезным</w:t>
      </w:r>
      <w:r w:rsidRPr="00263768">
        <w:rPr>
          <w:rFonts w:ascii="Times New Roman" w:hAnsi="Times New Roman"/>
          <w:sz w:val="28"/>
          <w:szCs w:val="28"/>
        </w:rPr>
        <w:t>? – молочные продукты, мед, овощи, фрукты, мясо, рыба, яйца.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К самым </w:t>
      </w:r>
      <w:r w:rsidRPr="00263768">
        <w:rPr>
          <w:rFonts w:ascii="Times New Roman" w:hAnsi="Times New Roman"/>
          <w:b/>
          <w:i/>
          <w:sz w:val="28"/>
          <w:szCs w:val="28"/>
        </w:rPr>
        <w:t>вредным</w:t>
      </w:r>
      <w:r w:rsidRPr="00263768">
        <w:rPr>
          <w:rFonts w:ascii="Times New Roman" w:hAnsi="Times New Roman"/>
          <w:sz w:val="28"/>
          <w:szCs w:val="28"/>
        </w:rPr>
        <w:t xml:space="preserve"> продуктам относят: сладкие газированные напитки (кола, пепси и др.), картофельные чипсы, сухарики, сладкие шоколадные батончики, сосиски, сардельки, колбаса, паштеты, жирные сорта мяса, </w:t>
      </w:r>
      <w:r w:rsidRPr="00263768">
        <w:rPr>
          <w:rFonts w:ascii="Times New Roman" w:hAnsi="Times New Roman"/>
          <w:sz w:val="28"/>
          <w:szCs w:val="28"/>
        </w:rPr>
        <w:lastRenderedPageBreak/>
        <w:t>особенно в жареном виде, майонез, лапша быстрого приготовления, кетчуп и другое.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Во всех этих продуктах очень много химии: заменителей, красителей, растворителей. Действие этих веществ сопоставимо с ядом. Постепенно ядовитые вещества накапливаются в организме, и развивается болезнь.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Итак, давайте немного поговорим, например, о газированных продуктах и продуктах, которые мы покупаем в магазине, и зачастую в содержании всех этих продуктов мы находим какие-либо пищевые добавки (Е).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В любом случае, важно знать, что именно в газированных напитках может реально принести вред. Во-первых, это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углеводы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263768">
          <w:rPr>
            <w:rFonts w:ascii="Times New Roman" w:hAnsi="Times New Roman"/>
            <w:i/>
            <w:color w:val="000000"/>
            <w:sz w:val="28"/>
            <w:szCs w:val="28"/>
          </w:rPr>
          <w:t>0,33 л</w:t>
        </w:r>
      </w:smartTag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. Pepsi-Cola содержится 8 кусков сахара. Мало,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аспартам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ортофосфорная кислота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 (Е338). Чаще всего в газировках используется именно она.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Также газировки содержат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углекислый газ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, который возбуждает  желудочную секрецию, повышает кислотность и способствует метеоризму. Ну и разумеется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кофеин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>. Если злоупотреблять напитком, можно получить кофеиновую зависимость или интоксикацию. Ее признаки - беспокойство, возбуждение, бессонница, желудочные боли, судороги, тахикардия и пр. В некоторых дозах кофеин может быть смертельным.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Пожалуй, самое коварное в газированной воде - это </w:t>
      </w: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тара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3768">
        <w:rPr>
          <w:rFonts w:ascii="Times New Roman" w:hAnsi="Times New Roman"/>
          <w:b/>
          <w:i/>
          <w:sz w:val="28"/>
          <w:szCs w:val="28"/>
        </w:rPr>
        <w:t xml:space="preserve">Кока-кола с успехом заменяет бытовую химию.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История кока колы утверждает, что во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Pr="00263768">
          <w:rPr>
            <w:rFonts w:ascii="Times New Roman" w:hAnsi="Times New Roman"/>
            <w:i/>
            <w:sz w:val="28"/>
            <w:szCs w:val="28"/>
          </w:rPr>
          <w:t>2 галлона</w:t>
        </w:r>
      </w:smartTag>
      <w:r w:rsidRPr="00263768">
        <w:rPr>
          <w:rFonts w:ascii="Times New Roman" w:hAnsi="Times New Roman"/>
          <w:i/>
          <w:sz w:val="28"/>
          <w:szCs w:val="28"/>
        </w:rPr>
        <w:t xml:space="preserve"> Колы, чтобы смывать кровь с шоссе после аварии.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lastRenderedPageBreak/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О составе кока колы. Активный ингредиент кока колы - фосфорная кислота. Ее рН равен 2.8. За 4 дня он может растворить ваши ногти.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высококоррозионных материалов.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Дистрибьюторы кока колы уже 20 лет используют ее для очистки моторов своих грузовиков.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3768">
        <w:rPr>
          <w:rFonts w:ascii="Times New Roman" w:hAnsi="Times New Roman"/>
          <w:b/>
          <w:i/>
          <w:sz w:val="28"/>
          <w:szCs w:val="28"/>
        </w:rPr>
        <w:t xml:space="preserve">Все еще хотите бутылочку Колы?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263768">
        <w:rPr>
          <w:rFonts w:ascii="Times New Roman" w:hAnsi="Times New Roman"/>
          <w:i/>
          <w:sz w:val="28"/>
          <w:szCs w:val="28"/>
        </w:rPr>
        <w:br/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b/>
          <w:i/>
          <w:color w:val="000000"/>
          <w:sz w:val="28"/>
          <w:szCs w:val="28"/>
        </w:rPr>
        <w:t>Чтобы уменьшить вред от любой газировки, в том числе и от Pepsi, необходимо следовать простым правилам</w:t>
      </w:r>
      <w:r w:rsidRPr="00263768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>2. Пейте через трубочку, чтобы избегать контакта с банкой.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>3. Ограничьтесь одним стаканом 1-2 раза в неделю.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>5. Не давайте газировку детям до 3 лет.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 xml:space="preserve"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263768">
        <w:rPr>
          <w:rFonts w:ascii="Times New Roman" w:hAnsi="Times New Roman"/>
          <w:b/>
          <w:i/>
          <w:sz w:val="28"/>
          <w:szCs w:val="28"/>
        </w:rPr>
        <w:t>ч</w:t>
      </w:r>
      <w:r w:rsidRPr="00263768">
        <w:rPr>
          <w:rFonts w:ascii="Times New Roman" w:hAnsi="Times New Roman"/>
          <w:b/>
          <w:bCs/>
          <w:i/>
          <w:iCs/>
          <w:sz w:val="28"/>
          <w:szCs w:val="28"/>
        </w:rPr>
        <w:t>то мы едим?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t xml:space="preserve">Вкусовые качества чипсов и сухариков достигаются за счет применения различных ароматизаторов (правда фирмы-производители почему-то называют их специями). Поэтому существуют всевозможные «чипсовые» и «сухариковые» разновидности, что называется, «на любителя».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буквочки «Е», указанные в составе продукта и чипсов и сухариков. </w:t>
      </w:r>
    </w:p>
    <w:p w:rsidR="00E74F9A" w:rsidRPr="00263768" w:rsidRDefault="00E74F9A" w:rsidP="00E74F9A">
      <w:pPr>
        <w:pStyle w:val="a3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63768">
        <w:rPr>
          <w:rFonts w:ascii="Times New Roman" w:hAnsi="Times New Roman"/>
          <w:i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263768">
        <w:rPr>
          <w:rFonts w:ascii="Times New Roman" w:hAnsi="Times New Roman"/>
          <w:i/>
          <w:sz w:val="28"/>
          <w:szCs w:val="28"/>
        </w:rPr>
        <w:br/>
      </w:r>
      <w:r w:rsidRPr="00263768">
        <w:rPr>
          <w:rFonts w:ascii="Times New Roman" w:hAnsi="Times New Roman"/>
          <w:i/>
          <w:sz w:val="28"/>
          <w:szCs w:val="28"/>
          <w:u w:val="single"/>
        </w:rPr>
        <w:t xml:space="preserve">Запрещенные – Е103, Е105, Е111, Е121, Е123, Е125, Е126, Е130, Е152.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Опасные – Е102, Е110, Е120, Е124, Е127.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Подозрительные – Е104, Е122, Е141, Е150, Е171, Е173, Е180, Е241, Е477.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Ракообразующие – Е131, Е210-217, Е240, Е330.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Вызывающие расстройство кишечника – Е221-226.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Вредные для кожи – Е230-232, Е239.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Вызывающие нарушение давления – Е250, Е251.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Провоцирующие появление сыпи – Е311, Е312.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Повышающие холестерин – Е320, Е321. </w:t>
      </w:r>
      <w:r w:rsidRPr="00263768">
        <w:rPr>
          <w:rFonts w:ascii="Times New Roman" w:hAnsi="Times New Roman"/>
          <w:i/>
          <w:sz w:val="28"/>
          <w:szCs w:val="28"/>
          <w:u w:val="single"/>
        </w:rPr>
        <w:br/>
        <w:t xml:space="preserve">Вызывающие расстройство желудка – Е338-341, Е407, Е450, Е461-466 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Полезные продукты – это продукты, богатые витаминами, минеральными веществами: молоко, бананы, мясо, яйца, рыба (лососина), орехи, семечки, грибы, мед и многое другое.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F9A" w:rsidRPr="004C2D12" w:rsidRDefault="00E74F9A" w:rsidP="00E74F9A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12">
        <w:rPr>
          <w:rFonts w:ascii="Times New Roman" w:hAnsi="Times New Roman"/>
          <w:b/>
          <w:i/>
          <w:sz w:val="28"/>
          <w:szCs w:val="28"/>
          <w:u w:val="single"/>
        </w:rPr>
        <w:t>Б) Режим питания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 xml:space="preserve">Правильное или рациональное питание еще не значит, что нужно есть только полезные продукты, но и необходимо соблюдать правильный режим питания, то есть нужно потреблять пищу дробно, мелкими частями. Лучше есть 4-5 раз в день понемногу, чем 1-2 раза, но очень в большом количестве. Неправильный режим питания приводит к нарушению обмена веществ, и следовательно приводит к развитию ряда заболеваний. Поэтому очень важно есть вовремя и знать, сколько ты ешь. Кроме этого, большое значение имеет то, что именно вы едите на завтрак, обед и ужин. Известна пословица: «Съешь завтрак сам, обедом поделись с другом, а ужин отдай врагу!». Прошу вас объяснить смысл данной пословицы (учащиеся объясняют). Считается, что ужин должен быть легким и желательно за 2 часа до сна, обед же самым полным и насыщенным. Важной частью правильного питания является – обязательный завтрак, который должен быть полноценным, ведь именно от завтрака зависит рабочий день, успешность дня и т.д. Многие избегают завтрака, или проще говоря не завтракают, ссылаясь на отсутствие времени </w:t>
      </w:r>
      <w:r w:rsidRPr="00263768">
        <w:rPr>
          <w:rFonts w:ascii="Times New Roman" w:hAnsi="Times New Roman"/>
          <w:sz w:val="28"/>
          <w:szCs w:val="28"/>
        </w:rPr>
        <w:lastRenderedPageBreak/>
        <w:t>на завтрак, то на учебу опаздывают, то поспать подольше хочется. День наш состоит из 3 обязательных частей: завтрака, обеда и ужина, но и промежуточным приемом пищи между этими важными составными частями дня. Так что же лучше и полезнее есть на завтрак, обед и ужин. Во многом это зависит от калорийности пищи.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4F9A" w:rsidRPr="00263768" w:rsidRDefault="00E74F9A" w:rsidP="004C2D1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3768">
        <w:rPr>
          <w:rFonts w:ascii="Times New Roman" w:hAnsi="Times New Roman"/>
          <w:b/>
          <w:i/>
          <w:sz w:val="28"/>
          <w:szCs w:val="28"/>
          <w:lang w:eastAsia="ru-RU"/>
        </w:rPr>
        <w:t>Завтрак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Чёрный хлеб, молоко, творог, йогурт, яйца, сыр, нежирное мясо, фрукты и овощи, возможен кофе, но лучше отдать предпочтение тонизирующему чаю. </w:t>
      </w:r>
    </w:p>
    <w:p w:rsidR="00E74F9A" w:rsidRPr="00263768" w:rsidRDefault="00E74F9A" w:rsidP="004C2D12">
      <w:pPr>
        <w:pStyle w:val="a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6376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Обед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В обязательную составляющую обеда входит суп. На второе что-нибудь из овощных салатов или гречневая крупа (кладезь витаминов и органических кислот), картофель, рис, макароны, хлеб из цельных злаков.</w:t>
      </w:r>
    </w:p>
    <w:p w:rsidR="00E74F9A" w:rsidRPr="00263768" w:rsidRDefault="00E74F9A" w:rsidP="004C2D1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3768">
        <w:rPr>
          <w:rFonts w:ascii="Times New Roman" w:hAnsi="Times New Roman"/>
          <w:b/>
          <w:i/>
          <w:sz w:val="28"/>
          <w:szCs w:val="28"/>
          <w:lang w:eastAsia="ru-RU"/>
        </w:rPr>
        <w:t>Ужин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Это должна быть легкая пища: вареная рыба или вареное нежирное белое мясо, морепродукты (кальмары, креветки, крабы, омары, мидии), тушеные или вареные овощи, нежирные кисломолочные продукты (йогурт, сыр, творог, кефир).</w:t>
      </w:r>
    </w:p>
    <w:p w:rsidR="00E74F9A" w:rsidRPr="00263768" w:rsidRDefault="004C2D12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4F9A" w:rsidRPr="00263768">
        <w:rPr>
          <w:rFonts w:ascii="Times New Roman" w:hAnsi="Times New Roman"/>
          <w:sz w:val="28"/>
          <w:szCs w:val="28"/>
        </w:rPr>
        <w:t>.: А сейчас попробуйте сами составить меню. Разделимся на 3 группы. Каждая из трех групп совместно работает над своим меню и затем презентует его. А мы выбираем самое оптимальное. И не забудьте, что еда должна быть разнообразной, вкусной и богатой витаминами и минералами, другими полезными веществами. Но вкусная еда не всегда бывает полезной. Я имею ввиду газировку, чипсы и все в этом роде. Пожалуйста, учитывайте и это при составлении своего меню.</w:t>
      </w: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F9A" w:rsidRPr="004C2D12" w:rsidRDefault="00E74F9A" w:rsidP="00E74F9A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12">
        <w:rPr>
          <w:rFonts w:ascii="Times New Roman" w:hAnsi="Times New Roman"/>
          <w:b/>
          <w:i/>
          <w:sz w:val="28"/>
          <w:szCs w:val="28"/>
          <w:u w:val="single"/>
        </w:rPr>
        <w:t>В) Правила поведения за столом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63768">
        <w:rPr>
          <w:rFonts w:ascii="Times New Roman" w:hAnsi="Times New Roman"/>
          <w:b/>
          <w:i/>
          <w:sz w:val="28"/>
          <w:szCs w:val="28"/>
        </w:rPr>
        <w:t>перед едой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тщательно мойте перед едой руки с мылом;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63768">
        <w:rPr>
          <w:rFonts w:ascii="Times New Roman" w:hAnsi="Times New Roman"/>
          <w:b/>
          <w:i/>
          <w:sz w:val="28"/>
          <w:szCs w:val="28"/>
        </w:rPr>
        <w:t>во время еды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не торопитесь, тщательно пережевывайте пищу, не глотая ее целыми кусками;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не разговаривайте за столом (но если есть необходимость что-то сказать, то сначала прожуйте, а потом говорите);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если не можете достать блюдо, попросите вежливо соседа подать вам его;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не шумите;</w:t>
      </w:r>
    </w:p>
    <w:p w:rsidR="00E74F9A" w:rsidRPr="00263768" w:rsidRDefault="00E74F9A" w:rsidP="00E74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не переедайте.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63768">
        <w:rPr>
          <w:rFonts w:ascii="Times New Roman" w:hAnsi="Times New Roman"/>
          <w:b/>
          <w:i/>
          <w:sz w:val="28"/>
          <w:szCs w:val="28"/>
        </w:rPr>
        <w:t>после еды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уберите посуду и помойте ее;</w:t>
      </w:r>
    </w:p>
    <w:p w:rsidR="00E74F9A" w:rsidRPr="00263768" w:rsidRDefault="00E74F9A" w:rsidP="00E74F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помойте руки.</w:t>
      </w:r>
    </w:p>
    <w:p w:rsidR="00E74F9A" w:rsidRPr="00263768" w:rsidRDefault="00E74F9A" w:rsidP="00E74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F9A" w:rsidRPr="004C2D12" w:rsidRDefault="00E74F9A" w:rsidP="00E74F9A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12">
        <w:rPr>
          <w:rFonts w:ascii="Times New Roman" w:hAnsi="Times New Roman"/>
          <w:b/>
          <w:i/>
          <w:sz w:val="28"/>
          <w:szCs w:val="28"/>
          <w:u w:val="single"/>
        </w:rPr>
        <w:t>Правила правильного питания: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lastRenderedPageBreak/>
        <w:t>Есть немного, 4-5 раз в день, не торопясь, тщательно пережевывая пищу.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Есть нежирную пищу.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Правильно выбирать продукты: рыбу, нежирное мясо, молоко, овощи.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Правильно готовить: лучше на пару или тушить.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Не злоупотреблять сладким.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Не переедать.</w:t>
      </w:r>
    </w:p>
    <w:p w:rsidR="00E74F9A" w:rsidRPr="00263768" w:rsidRDefault="00E74F9A" w:rsidP="00E74F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63768">
        <w:rPr>
          <w:rFonts w:ascii="Times New Roman" w:hAnsi="Times New Roman"/>
          <w:sz w:val="28"/>
          <w:szCs w:val="28"/>
          <w:lang w:eastAsia="ru-RU"/>
        </w:rPr>
        <w:t>Не есть слишком много сладостей.</w:t>
      </w:r>
    </w:p>
    <w:p w:rsidR="00E74F9A" w:rsidRPr="00263768" w:rsidRDefault="00E74F9A" w:rsidP="00E74F9A">
      <w:pPr>
        <w:pStyle w:val="a3"/>
        <w:rPr>
          <w:sz w:val="28"/>
          <w:szCs w:val="28"/>
          <w:lang w:eastAsia="ru-RU"/>
        </w:rPr>
      </w:pPr>
    </w:p>
    <w:p w:rsidR="00E74F9A" w:rsidRPr="00263768" w:rsidRDefault="00E74F9A" w:rsidP="00E74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Следующие пословицы помогут нам с вами организовать правильное питание: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Ешь правильно – и лекарство не надобно.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Лакомств тысяча, а здоровье одно.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Обед без овощей – праздник без музыки.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Зелень на столе – здоровье на сто лет.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Гречневая каша – матушка наша, а хлебец – кормилец.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Лук – от семи недуг.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Морковь прибавляет кровь.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Там, где нет мяса – свекла герой.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Лимонный сок – сок благословения.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Кто ест виноград, тот пьет сгущенное солнце.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Через рот сто болезней входят.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Самые точные часы – желудок.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Укоротить ужин – удлинить жизнь.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Не ложись сытым – встанешь здоровым.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Кто жаден до еды, доживет до беды.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Лакомств тысяча, а здоровье одно.</w:t>
      </w:r>
    </w:p>
    <w:p w:rsidR="00E74F9A" w:rsidRPr="00263768" w:rsidRDefault="00E74F9A" w:rsidP="00E74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Спеши на работе, а не за едой.</w:t>
      </w:r>
    </w:p>
    <w:p w:rsidR="00E74F9A" w:rsidRPr="00263768" w:rsidRDefault="00E74F9A" w:rsidP="00E74F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F9A" w:rsidRPr="00263768" w:rsidRDefault="00E74F9A" w:rsidP="00E74F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768">
        <w:rPr>
          <w:rFonts w:ascii="Times New Roman" w:hAnsi="Times New Roman"/>
          <w:b/>
          <w:sz w:val="28"/>
          <w:szCs w:val="28"/>
        </w:rPr>
        <w:t>3. Заключительный этап</w:t>
      </w:r>
      <w:r w:rsidRPr="00263768">
        <w:rPr>
          <w:rFonts w:ascii="Times New Roman" w:hAnsi="Times New Roman"/>
          <w:sz w:val="28"/>
          <w:szCs w:val="28"/>
        </w:rPr>
        <w:t>.</w:t>
      </w:r>
    </w:p>
    <w:p w:rsidR="00E74F9A" w:rsidRPr="00263768" w:rsidRDefault="00E74F9A" w:rsidP="00E74F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Причиной многих болезней у сегодняшних школьников является неправильное питание. К сожалению, многие школьники беспечно относятся к своему здоровью.</w:t>
      </w:r>
    </w:p>
    <w:p w:rsidR="00E74F9A" w:rsidRPr="00263768" w:rsidRDefault="00E74F9A" w:rsidP="00E74F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Итак, какой же вывод вы сегодня для себя сделали? О чем задумались? Что запомнилось? С каким настроением вы уходите с классного часа?</w:t>
      </w:r>
    </w:p>
    <w:p w:rsidR="00E74F9A" w:rsidRPr="00263768" w:rsidRDefault="00E74F9A" w:rsidP="00E74F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3768">
        <w:rPr>
          <w:rFonts w:ascii="Times New Roman" w:hAnsi="Times New Roman"/>
          <w:sz w:val="28"/>
          <w:szCs w:val="28"/>
        </w:rPr>
        <w:t>Будьте здоровы!</w:t>
      </w:r>
    </w:p>
    <w:p w:rsidR="007452DD" w:rsidRPr="004C2D12" w:rsidRDefault="007452DD" w:rsidP="004C2D12">
      <w:pPr>
        <w:shd w:val="clear" w:color="auto" w:fill="FFFFFF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C2D12">
        <w:rPr>
          <w:rFonts w:ascii="Times New Roman" w:eastAsia="Times New Roman" w:hAnsi="Times New Roman"/>
          <w:iCs/>
          <w:sz w:val="28"/>
          <w:szCs w:val="28"/>
        </w:rPr>
        <w:t>Литература:</w:t>
      </w:r>
    </w:p>
    <w:p w:rsidR="007452DD" w:rsidRPr="004C2D12" w:rsidRDefault="007452DD" w:rsidP="007452DD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C2D12">
        <w:rPr>
          <w:rFonts w:ascii="Times New Roman" w:eastAsia="Times New Roman" w:hAnsi="Times New Roman"/>
          <w:iCs/>
          <w:sz w:val="28"/>
          <w:szCs w:val="28"/>
        </w:rPr>
        <w:t xml:space="preserve">Старшеклассник </w:t>
      </w:r>
      <w:r w:rsidR="00472002">
        <w:rPr>
          <w:rFonts w:ascii="Times New Roman" w:eastAsia="Times New Roman" w:hAnsi="Times New Roman"/>
          <w:iCs/>
          <w:sz w:val="28"/>
          <w:szCs w:val="28"/>
        </w:rPr>
        <w:t>без стрессов и тревог</w:t>
      </w:r>
      <w:r w:rsidRPr="004C2D12">
        <w:rPr>
          <w:rFonts w:ascii="Times New Roman" w:eastAsia="Times New Roman" w:hAnsi="Times New Roman"/>
          <w:iCs/>
          <w:sz w:val="28"/>
          <w:szCs w:val="28"/>
        </w:rPr>
        <w:t>. Учебно - методическое пособие. Авторы: Т.В.Черникова, Г.А.Сукочева.</w:t>
      </w:r>
    </w:p>
    <w:p w:rsidR="007452DD" w:rsidRPr="004C2D12" w:rsidRDefault="007452DD" w:rsidP="004C2D1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C2D12">
        <w:rPr>
          <w:rFonts w:ascii="Times New Roman" w:eastAsia="Times New Roman" w:hAnsi="Times New Roman"/>
          <w:iCs/>
          <w:sz w:val="28"/>
          <w:szCs w:val="28"/>
        </w:rPr>
        <w:t>Серия</w:t>
      </w:r>
      <w:r w:rsidR="00263768" w:rsidRPr="004C2D1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472002">
        <w:rPr>
          <w:rFonts w:ascii="Times New Roman" w:eastAsia="Times New Roman" w:hAnsi="Times New Roman"/>
          <w:iCs/>
          <w:sz w:val="28"/>
          <w:szCs w:val="28"/>
        </w:rPr>
        <w:t>«</w:t>
      </w:r>
      <w:r w:rsidRPr="004C2D12">
        <w:rPr>
          <w:rFonts w:ascii="Times New Roman" w:eastAsia="Times New Roman" w:hAnsi="Times New Roman"/>
          <w:iCs/>
          <w:sz w:val="28"/>
          <w:szCs w:val="28"/>
        </w:rPr>
        <w:t>Классное руководство</w:t>
      </w:r>
      <w:r w:rsidR="00472002">
        <w:rPr>
          <w:rFonts w:ascii="Times New Roman" w:eastAsia="Times New Roman" w:hAnsi="Times New Roman"/>
          <w:iCs/>
          <w:sz w:val="28"/>
          <w:szCs w:val="28"/>
        </w:rPr>
        <w:t>»</w:t>
      </w:r>
      <w:r w:rsidRPr="004C2D12">
        <w:rPr>
          <w:rFonts w:ascii="Times New Roman" w:eastAsia="Times New Roman" w:hAnsi="Times New Roman"/>
          <w:iCs/>
          <w:sz w:val="28"/>
          <w:szCs w:val="28"/>
        </w:rPr>
        <w:t>. Родительские собрания в 9 – 11 классах. Автор Л.И.Саляхова.</w:t>
      </w:r>
    </w:p>
    <w:p w:rsidR="007452DD" w:rsidRPr="004C2D12" w:rsidRDefault="007452DD" w:rsidP="007452D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2D12">
        <w:rPr>
          <w:rFonts w:ascii="Times New Roman" w:hAnsi="Times New Roman"/>
          <w:sz w:val="28"/>
          <w:szCs w:val="28"/>
        </w:rPr>
        <w:lastRenderedPageBreak/>
        <w:t xml:space="preserve">Методическое пособие. Сборник заданий по математике на тему </w:t>
      </w:r>
      <w:r w:rsidR="00472002">
        <w:rPr>
          <w:rFonts w:ascii="Times New Roman" w:hAnsi="Times New Roman"/>
          <w:sz w:val="28"/>
          <w:szCs w:val="28"/>
        </w:rPr>
        <w:t>«</w:t>
      </w:r>
      <w:r w:rsidRPr="004C2D12">
        <w:rPr>
          <w:rFonts w:ascii="Times New Roman" w:hAnsi="Times New Roman"/>
          <w:sz w:val="28"/>
          <w:szCs w:val="28"/>
        </w:rPr>
        <w:t>Здоровье</w:t>
      </w:r>
      <w:r w:rsidR="00472002">
        <w:rPr>
          <w:rFonts w:ascii="Times New Roman" w:hAnsi="Times New Roman"/>
          <w:sz w:val="28"/>
          <w:szCs w:val="28"/>
        </w:rPr>
        <w:t>».</w:t>
      </w:r>
      <w:r w:rsidRPr="004C2D12">
        <w:rPr>
          <w:rFonts w:ascii="Times New Roman" w:hAnsi="Times New Roman"/>
          <w:sz w:val="28"/>
          <w:szCs w:val="28"/>
        </w:rPr>
        <w:t xml:space="preserve"> Т.М.Алимова. РОО </w:t>
      </w:r>
      <w:r w:rsidR="00472002">
        <w:rPr>
          <w:rFonts w:ascii="Times New Roman" w:hAnsi="Times New Roman"/>
          <w:sz w:val="28"/>
          <w:szCs w:val="28"/>
        </w:rPr>
        <w:t xml:space="preserve">«Здоровье и </w:t>
      </w:r>
      <w:bookmarkStart w:id="0" w:name="_GoBack"/>
      <w:bookmarkEnd w:id="0"/>
      <w:r w:rsidRPr="004C2D12">
        <w:rPr>
          <w:rFonts w:ascii="Times New Roman" w:hAnsi="Times New Roman"/>
          <w:sz w:val="28"/>
          <w:szCs w:val="28"/>
        </w:rPr>
        <w:t>образование</w:t>
      </w:r>
      <w:r w:rsidR="00472002">
        <w:rPr>
          <w:rFonts w:ascii="Times New Roman" w:hAnsi="Times New Roman"/>
          <w:sz w:val="28"/>
          <w:szCs w:val="28"/>
        </w:rPr>
        <w:t>»</w:t>
      </w:r>
      <w:r w:rsidRPr="004C2D12">
        <w:rPr>
          <w:rFonts w:ascii="Times New Roman" w:hAnsi="Times New Roman"/>
          <w:sz w:val="28"/>
          <w:szCs w:val="28"/>
        </w:rPr>
        <w:t>.Москва. 2003г.</w:t>
      </w:r>
    </w:p>
    <w:p w:rsidR="007452DD" w:rsidRPr="00533A02" w:rsidRDefault="007452DD" w:rsidP="007452DD">
      <w:pPr>
        <w:ind w:left="360"/>
        <w:rPr>
          <w:sz w:val="28"/>
          <w:szCs w:val="28"/>
        </w:rPr>
      </w:pPr>
    </w:p>
    <w:p w:rsidR="007452DD" w:rsidRPr="00533A02" w:rsidRDefault="007452DD" w:rsidP="007452DD">
      <w:pPr>
        <w:pStyle w:val="a5"/>
        <w:ind w:left="360"/>
        <w:rPr>
          <w:sz w:val="28"/>
          <w:szCs w:val="28"/>
        </w:rPr>
      </w:pPr>
    </w:p>
    <w:p w:rsidR="007452DD" w:rsidRPr="007452DD" w:rsidRDefault="007452DD" w:rsidP="007452DD">
      <w:pPr>
        <w:pStyle w:val="a4"/>
        <w:shd w:val="clear" w:color="auto" w:fill="FFFFFF"/>
        <w:ind w:left="1288"/>
        <w:jc w:val="both"/>
        <w:rPr>
          <w:rFonts w:ascii="Times New Roman" w:eastAsia="Times New Roman" w:hAnsi="Times New Roman"/>
          <w:sz w:val="28"/>
          <w:szCs w:val="28"/>
        </w:rPr>
      </w:pPr>
    </w:p>
    <w:p w:rsidR="007452DD" w:rsidRPr="00505A4C" w:rsidRDefault="007452DD" w:rsidP="007452DD">
      <w:pPr>
        <w:rPr>
          <w:rFonts w:ascii="Times New Roman" w:hAnsi="Times New Roman"/>
          <w:sz w:val="28"/>
          <w:szCs w:val="28"/>
        </w:rPr>
      </w:pPr>
    </w:p>
    <w:p w:rsidR="007452DD" w:rsidRPr="007452DD" w:rsidRDefault="007452DD" w:rsidP="00E74F9A">
      <w:pPr>
        <w:rPr>
          <w:rFonts w:ascii="Times New Roman" w:hAnsi="Times New Roman"/>
          <w:sz w:val="24"/>
          <w:szCs w:val="24"/>
        </w:rPr>
      </w:pPr>
    </w:p>
    <w:p w:rsidR="00E74F9A" w:rsidRDefault="00E74F9A" w:rsidP="00E74F9A"/>
    <w:p w:rsidR="00ED0FCA" w:rsidRDefault="00ED0FCA"/>
    <w:sectPr w:rsidR="00ED0FCA" w:rsidSect="00ED0F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EE" w:rsidRDefault="00C178EE" w:rsidP="004C2D12">
      <w:pPr>
        <w:spacing w:after="0" w:line="240" w:lineRule="auto"/>
      </w:pPr>
      <w:r>
        <w:separator/>
      </w:r>
    </w:p>
  </w:endnote>
  <w:endnote w:type="continuationSeparator" w:id="0">
    <w:p w:rsidR="00C178EE" w:rsidRDefault="00C178EE" w:rsidP="004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459934"/>
      <w:docPartObj>
        <w:docPartGallery w:val="Page Numbers (Bottom of Page)"/>
        <w:docPartUnique/>
      </w:docPartObj>
    </w:sdtPr>
    <w:sdtEndPr/>
    <w:sdtContent>
      <w:p w:rsidR="004C2D12" w:rsidRDefault="004C2D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002">
          <w:rPr>
            <w:noProof/>
          </w:rPr>
          <w:t>6</w:t>
        </w:r>
        <w:r>
          <w:fldChar w:fldCharType="end"/>
        </w:r>
      </w:p>
    </w:sdtContent>
  </w:sdt>
  <w:p w:rsidR="004C2D12" w:rsidRDefault="004C2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EE" w:rsidRDefault="00C178EE" w:rsidP="004C2D12">
      <w:pPr>
        <w:spacing w:after="0" w:line="240" w:lineRule="auto"/>
      </w:pPr>
      <w:r>
        <w:separator/>
      </w:r>
    </w:p>
  </w:footnote>
  <w:footnote w:type="continuationSeparator" w:id="0">
    <w:p w:rsidR="00C178EE" w:rsidRDefault="00C178EE" w:rsidP="004C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E72"/>
    <w:multiLevelType w:val="hybridMultilevel"/>
    <w:tmpl w:val="7D20A6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E574DD3"/>
    <w:multiLevelType w:val="hybridMultilevel"/>
    <w:tmpl w:val="9C98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AA8"/>
    <w:multiLevelType w:val="hybridMultilevel"/>
    <w:tmpl w:val="AF26F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2E27"/>
    <w:multiLevelType w:val="hybridMultilevel"/>
    <w:tmpl w:val="E41C9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77DB"/>
    <w:multiLevelType w:val="hybridMultilevel"/>
    <w:tmpl w:val="3A7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18D8"/>
    <w:multiLevelType w:val="hybridMultilevel"/>
    <w:tmpl w:val="B3F667C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1635323"/>
    <w:multiLevelType w:val="hybridMultilevel"/>
    <w:tmpl w:val="3B8CC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F9A"/>
    <w:rsid w:val="00055441"/>
    <w:rsid w:val="000569AC"/>
    <w:rsid w:val="001102B7"/>
    <w:rsid w:val="0011185D"/>
    <w:rsid w:val="00263768"/>
    <w:rsid w:val="00472002"/>
    <w:rsid w:val="004C2D12"/>
    <w:rsid w:val="007452DD"/>
    <w:rsid w:val="00C178EE"/>
    <w:rsid w:val="00E2606F"/>
    <w:rsid w:val="00E74F9A"/>
    <w:rsid w:val="00E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D131C3-C175-4C5D-B5DD-6CBBA98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F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52DD"/>
    <w:pPr>
      <w:ind w:left="720"/>
      <w:contextualSpacing/>
    </w:pPr>
  </w:style>
  <w:style w:type="paragraph" w:styleId="a5">
    <w:name w:val="Normal (Web)"/>
    <w:basedOn w:val="a"/>
    <w:unhideWhenUsed/>
    <w:rsid w:val="007452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D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D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8</cp:revision>
  <dcterms:created xsi:type="dcterms:W3CDTF">2012-10-07T09:54:00Z</dcterms:created>
  <dcterms:modified xsi:type="dcterms:W3CDTF">2018-04-23T16:09:00Z</dcterms:modified>
</cp:coreProperties>
</file>